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2BC7" w14:textId="77777777" w:rsidR="00EA0D5C" w:rsidRDefault="00EA0D5C" w:rsidP="00EA0D5C">
      <w:pPr>
        <w:pStyle w:val="Naslov1"/>
        <w:jc w:val="left"/>
        <w:rPr>
          <w:color w:val="FF0000"/>
        </w:rPr>
      </w:pPr>
      <w:r>
        <w:object w:dxaOrig="2006" w:dyaOrig="1987" w14:anchorId="204AC2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5pt;height:64.35pt" o:ole="" fillcolor="window">
            <v:imagedata r:id="rId5" o:title=""/>
          </v:shape>
          <o:OLEObject Type="Embed" ProgID="Word.Picture.8" ShapeID="_x0000_i1025" DrawAspect="Content" ObjectID="_1810457828" r:id="rId6"/>
        </w:object>
      </w:r>
    </w:p>
    <w:p w14:paraId="508F303B" w14:textId="77777777" w:rsidR="00EA0D5C" w:rsidRDefault="00EA0D5C" w:rsidP="00EA0D5C">
      <w:pPr>
        <w:pStyle w:val="Naslov1"/>
        <w:jc w:val="left"/>
        <w:rPr>
          <w:color w:val="FF0000"/>
          <w:sz w:val="24"/>
        </w:rPr>
      </w:pPr>
      <w:r>
        <w:rPr>
          <w:color w:val="FF0000"/>
          <w:sz w:val="24"/>
        </w:rPr>
        <w:t xml:space="preserve">ŠPORTNA ZVEZA                                           </w:t>
      </w:r>
    </w:p>
    <w:p w14:paraId="203A3774" w14:textId="77777777" w:rsidR="00EA0D5C" w:rsidRDefault="00EA0D5C" w:rsidP="00EA0D5C">
      <w:r>
        <w:rPr>
          <w:b/>
          <w:color w:val="FF0000"/>
        </w:rPr>
        <w:t>MURSKA SOBOTA</w:t>
      </w:r>
    </w:p>
    <w:p w14:paraId="746E25D1" w14:textId="77777777" w:rsidR="00EA0D5C" w:rsidRDefault="00EA0D5C" w:rsidP="00EA0D5C">
      <w:pPr>
        <w:rPr>
          <w:b/>
          <w:bCs/>
          <w:color w:val="FF0000"/>
        </w:rPr>
      </w:pPr>
      <w:r>
        <w:rPr>
          <w:b/>
          <w:bCs/>
          <w:color w:val="FF0000"/>
        </w:rPr>
        <w:t>Mladinska  3</w:t>
      </w:r>
    </w:p>
    <w:p w14:paraId="40ADCA79" w14:textId="77777777" w:rsidR="00EA0D5C" w:rsidRDefault="00EA0D5C" w:rsidP="00EA0D5C">
      <w:pPr>
        <w:rPr>
          <w:color w:val="FF0000"/>
        </w:rPr>
      </w:pPr>
    </w:p>
    <w:p w14:paraId="663D4E0F" w14:textId="77777777" w:rsidR="00EA0D5C" w:rsidRDefault="00EA0D5C" w:rsidP="00EA0D5C">
      <w:pPr>
        <w:rPr>
          <w:b/>
          <w:bCs/>
          <w:color w:val="FF0000"/>
        </w:rPr>
      </w:pPr>
      <w:r>
        <w:rPr>
          <w:b/>
          <w:bCs/>
          <w:color w:val="FF0000"/>
        </w:rPr>
        <w:t>tel:  02 5308050</w:t>
      </w:r>
    </w:p>
    <w:p w14:paraId="58E887F0" w14:textId="77777777" w:rsidR="00EA0D5C" w:rsidRDefault="00EA0D5C" w:rsidP="00EA0D5C">
      <w:pPr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fax</w:t>
      </w:r>
      <w:proofErr w:type="spellEnd"/>
      <w:r>
        <w:rPr>
          <w:b/>
          <w:bCs/>
          <w:color w:val="FF0000"/>
        </w:rPr>
        <w:t>: 02 5308052</w:t>
      </w:r>
    </w:p>
    <w:p w14:paraId="6BB3F101" w14:textId="77777777" w:rsidR="00EA0D5C" w:rsidRDefault="00EA0D5C" w:rsidP="00EA0D5C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ID DDV: SI 25119800  </w:t>
      </w:r>
    </w:p>
    <w:p w14:paraId="7131A600" w14:textId="77777777" w:rsidR="00EA0D5C" w:rsidRDefault="00EA0D5C" w:rsidP="00EA0D5C">
      <w:pPr>
        <w:rPr>
          <w:b/>
          <w:bCs/>
          <w:color w:val="FF0000"/>
        </w:rPr>
      </w:pPr>
      <w:r>
        <w:rPr>
          <w:b/>
          <w:bCs/>
          <w:color w:val="FF0000"/>
        </w:rPr>
        <w:t>e- mail: info@sz-ms.si</w:t>
      </w:r>
    </w:p>
    <w:p w14:paraId="18BA4AE8" w14:textId="77777777" w:rsidR="00EA0D5C" w:rsidRDefault="00EA0D5C" w:rsidP="00EA0D5C">
      <w:r>
        <w:rPr>
          <w:b/>
          <w:bCs/>
          <w:color w:val="FF0000"/>
        </w:rPr>
        <w:t xml:space="preserve">internet: </w:t>
      </w:r>
      <w:hyperlink r:id="rId7" w:history="1">
        <w:r>
          <w:rPr>
            <w:rStyle w:val="Hiperpovezava"/>
            <w:b/>
            <w:bCs/>
          </w:rPr>
          <w:t>http://www.sz-ms.si</w:t>
        </w:r>
      </w:hyperlink>
    </w:p>
    <w:p w14:paraId="3DD87854" w14:textId="77777777" w:rsidR="00EA0D5C" w:rsidRDefault="00EA0D5C" w:rsidP="00EA0D5C"/>
    <w:p w14:paraId="348D0462" w14:textId="77777777" w:rsidR="00EA0D5C" w:rsidRPr="00070F7E" w:rsidRDefault="00EA0D5C" w:rsidP="00E32380">
      <w:pPr>
        <w:pStyle w:val="Naslov"/>
        <w:rPr>
          <w:rFonts w:ascii="Times New Roman" w:hAnsi="Times New Roman"/>
        </w:rPr>
      </w:pPr>
      <w:r w:rsidRPr="00070F7E">
        <w:rPr>
          <w:rFonts w:ascii="Times New Roman" w:hAnsi="Times New Roman"/>
        </w:rPr>
        <w:t xml:space="preserve">V A B I L O </w:t>
      </w:r>
    </w:p>
    <w:p w14:paraId="20EE0396" w14:textId="14E69DE8" w:rsidR="00EA0D5C" w:rsidRPr="00070F7E" w:rsidRDefault="00B1089C" w:rsidP="00EA0D5C">
      <w:r>
        <w:rPr>
          <w:b/>
        </w:rPr>
        <w:t>V skladu s</w:t>
      </w:r>
      <w:r w:rsidR="00550CB9">
        <w:rPr>
          <w:b/>
        </w:rPr>
        <w:t xml:space="preserve"> 20. členom Statuta</w:t>
      </w:r>
      <w:r w:rsidR="00EA0D5C" w:rsidRPr="00070F7E">
        <w:rPr>
          <w:b/>
        </w:rPr>
        <w:t xml:space="preserve"> Športne zveze Mursk</w:t>
      </w:r>
      <w:r w:rsidR="00550CB9">
        <w:rPr>
          <w:b/>
        </w:rPr>
        <w:t>a Sobota</w:t>
      </w:r>
      <w:r w:rsidR="008A046E">
        <w:rPr>
          <w:b/>
        </w:rPr>
        <w:t xml:space="preserve"> sklicujem 2</w:t>
      </w:r>
      <w:r w:rsidR="00BE1CDA">
        <w:rPr>
          <w:b/>
        </w:rPr>
        <w:t>9</w:t>
      </w:r>
      <w:r w:rsidR="006D18DD" w:rsidRPr="00070F7E">
        <w:rPr>
          <w:b/>
        </w:rPr>
        <w:t>.</w:t>
      </w:r>
      <w:r w:rsidR="00B11283">
        <w:rPr>
          <w:b/>
        </w:rPr>
        <w:t xml:space="preserve"> redno</w:t>
      </w:r>
      <w:r w:rsidR="000B57F1">
        <w:rPr>
          <w:b/>
        </w:rPr>
        <w:t xml:space="preserve"> </w:t>
      </w:r>
      <w:r w:rsidR="006D18DD" w:rsidRPr="00070F7E">
        <w:rPr>
          <w:b/>
        </w:rPr>
        <w:t xml:space="preserve">sejo </w:t>
      </w:r>
      <w:r w:rsidR="00C148EF" w:rsidRPr="00070F7E">
        <w:rPr>
          <w:b/>
        </w:rPr>
        <w:t>občnega zbora</w:t>
      </w:r>
      <w:r w:rsidR="00B11283">
        <w:rPr>
          <w:b/>
        </w:rPr>
        <w:t xml:space="preserve">, ki bo </w:t>
      </w:r>
    </w:p>
    <w:p w14:paraId="660C5F1E" w14:textId="77777777" w:rsidR="00CD1959" w:rsidRDefault="00E32380" w:rsidP="00E32380">
      <w:pPr>
        <w:jc w:val="both"/>
        <w:rPr>
          <w:b/>
        </w:rPr>
      </w:pPr>
      <w:r w:rsidRPr="00070F7E">
        <w:rPr>
          <w:b/>
        </w:rPr>
        <w:t xml:space="preserve">             </w:t>
      </w:r>
    </w:p>
    <w:p w14:paraId="03A9E2A3" w14:textId="75C51B26" w:rsidR="00E32380" w:rsidRPr="00B1089C" w:rsidRDefault="00CD1959" w:rsidP="00E32380">
      <w:pPr>
        <w:jc w:val="both"/>
        <w:rPr>
          <w:b/>
          <w:sz w:val="26"/>
          <w:szCs w:val="26"/>
          <w:u w:val="single"/>
        </w:rPr>
      </w:pPr>
      <w:r>
        <w:rPr>
          <w:b/>
        </w:rPr>
        <w:t xml:space="preserve">             </w:t>
      </w:r>
      <w:r w:rsidR="00E32380" w:rsidRPr="00070F7E">
        <w:rPr>
          <w:b/>
        </w:rPr>
        <w:t xml:space="preserve">   </w:t>
      </w:r>
      <w:r w:rsidR="00E32380" w:rsidRPr="00B1089C">
        <w:rPr>
          <w:b/>
          <w:sz w:val="26"/>
          <w:szCs w:val="26"/>
          <w:u w:val="single"/>
        </w:rPr>
        <w:t xml:space="preserve">v sredo, </w:t>
      </w:r>
      <w:r w:rsidR="00E774C9">
        <w:rPr>
          <w:b/>
          <w:sz w:val="26"/>
          <w:szCs w:val="26"/>
          <w:u w:val="single"/>
        </w:rPr>
        <w:t xml:space="preserve">4 </w:t>
      </w:r>
      <w:r w:rsidR="008A046E">
        <w:rPr>
          <w:b/>
          <w:sz w:val="26"/>
          <w:szCs w:val="26"/>
          <w:u w:val="single"/>
        </w:rPr>
        <w:t xml:space="preserve">. </w:t>
      </w:r>
      <w:r w:rsidR="00E774C9">
        <w:rPr>
          <w:b/>
          <w:sz w:val="26"/>
          <w:szCs w:val="26"/>
          <w:u w:val="single"/>
        </w:rPr>
        <w:t>6</w:t>
      </w:r>
      <w:r w:rsidR="008A046E">
        <w:rPr>
          <w:b/>
          <w:sz w:val="26"/>
          <w:szCs w:val="26"/>
          <w:u w:val="single"/>
        </w:rPr>
        <w:t>. 202</w:t>
      </w:r>
      <w:r w:rsidR="00E774C9">
        <w:rPr>
          <w:b/>
          <w:sz w:val="26"/>
          <w:szCs w:val="26"/>
          <w:u w:val="single"/>
        </w:rPr>
        <w:t>5</w:t>
      </w:r>
      <w:r w:rsidR="00B11283">
        <w:rPr>
          <w:b/>
          <w:sz w:val="26"/>
          <w:szCs w:val="26"/>
          <w:u w:val="single"/>
        </w:rPr>
        <w:t xml:space="preserve"> ob 1</w:t>
      </w:r>
      <w:r w:rsidR="00E87043">
        <w:rPr>
          <w:b/>
          <w:sz w:val="26"/>
          <w:szCs w:val="26"/>
          <w:u w:val="single"/>
        </w:rPr>
        <w:t>6</w:t>
      </w:r>
      <w:r w:rsidR="00B11283">
        <w:rPr>
          <w:b/>
          <w:sz w:val="26"/>
          <w:szCs w:val="26"/>
          <w:u w:val="single"/>
        </w:rPr>
        <w:t xml:space="preserve"> uri v Hotelu Zvezda</w:t>
      </w:r>
      <w:r w:rsidR="00E32380" w:rsidRPr="00B1089C">
        <w:rPr>
          <w:b/>
          <w:sz w:val="26"/>
          <w:szCs w:val="26"/>
          <w:u w:val="single"/>
        </w:rPr>
        <w:t xml:space="preserve"> Murska Sobota</w:t>
      </w:r>
    </w:p>
    <w:p w14:paraId="27682770" w14:textId="77777777" w:rsidR="00E32380" w:rsidRPr="00070F7E" w:rsidRDefault="00E32380" w:rsidP="00E32380">
      <w:pPr>
        <w:jc w:val="both"/>
        <w:rPr>
          <w:b/>
        </w:rPr>
      </w:pPr>
    </w:p>
    <w:p w14:paraId="61BDAB35" w14:textId="77777777" w:rsidR="000B57F1" w:rsidRDefault="000B57F1" w:rsidP="00E32380">
      <w:pPr>
        <w:jc w:val="both"/>
      </w:pPr>
    </w:p>
    <w:p w14:paraId="445E00F2" w14:textId="77777777" w:rsidR="00E32380" w:rsidRPr="00070F7E" w:rsidRDefault="00E32380" w:rsidP="00E32380">
      <w:pPr>
        <w:jc w:val="both"/>
      </w:pPr>
      <w:r w:rsidRPr="00070F7E">
        <w:t>Dnevni red občnega zbora je naslednji:</w:t>
      </w:r>
    </w:p>
    <w:p w14:paraId="655724F2" w14:textId="77777777" w:rsidR="00E32380" w:rsidRPr="00070F7E" w:rsidRDefault="00E32380" w:rsidP="00E32380">
      <w:pPr>
        <w:jc w:val="both"/>
      </w:pPr>
    </w:p>
    <w:p w14:paraId="5B313A5E" w14:textId="77777777" w:rsidR="00E32380" w:rsidRPr="00070F7E" w:rsidRDefault="00E32380" w:rsidP="00E32380">
      <w:pPr>
        <w:numPr>
          <w:ilvl w:val="0"/>
          <w:numId w:val="6"/>
        </w:numPr>
        <w:jc w:val="both"/>
      </w:pPr>
      <w:r w:rsidRPr="00070F7E">
        <w:t>Otvoritev občnega zbora in predlog za organe občnega zbora ter izvolitev organov občnega zbora; Poročilo verifikacijske komisije o prisotnosti</w:t>
      </w:r>
    </w:p>
    <w:p w14:paraId="0A991BEB" w14:textId="77777777" w:rsidR="00E32380" w:rsidRPr="00070F7E" w:rsidRDefault="00E32380" w:rsidP="00E32380">
      <w:pPr>
        <w:numPr>
          <w:ilvl w:val="0"/>
          <w:numId w:val="6"/>
        </w:numPr>
        <w:jc w:val="both"/>
      </w:pPr>
      <w:r w:rsidRPr="00070F7E">
        <w:t>Poročilo predsedn</w:t>
      </w:r>
      <w:r w:rsidR="000B57F1">
        <w:t>ika Športne zveze Murska Sobota</w:t>
      </w:r>
    </w:p>
    <w:p w14:paraId="2ED0ABD6" w14:textId="77777777" w:rsidR="00E32380" w:rsidRDefault="00E32380" w:rsidP="00E32380">
      <w:pPr>
        <w:numPr>
          <w:ilvl w:val="0"/>
          <w:numId w:val="6"/>
        </w:numPr>
        <w:jc w:val="both"/>
      </w:pPr>
      <w:r w:rsidRPr="00070F7E">
        <w:t>Poročilo nadzornega odbora</w:t>
      </w:r>
      <w:r w:rsidR="00DA1AE9">
        <w:t xml:space="preserve"> in Disciplinske komisije.</w:t>
      </w:r>
    </w:p>
    <w:p w14:paraId="165D03B1" w14:textId="4FD539A1" w:rsidR="00631E49" w:rsidRPr="00070F7E" w:rsidRDefault="00D30435" w:rsidP="00E32380">
      <w:pPr>
        <w:numPr>
          <w:ilvl w:val="0"/>
          <w:numId w:val="6"/>
        </w:numPr>
        <w:jc w:val="both"/>
      </w:pPr>
      <w:r>
        <w:t>Potrditev z</w:t>
      </w:r>
      <w:r w:rsidR="008A046E">
        <w:t>apisnika 2</w:t>
      </w:r>
      <w:r w:rsidR="00BE1CDA">
        <w:t>8</w:t>
      </w:r>
      <w:r w:rsidR="00631E49">
        <w:t>.seje občnega zbora.</w:t>
      </w:r>
    </w:p>
    <w:p w14:paraId="096353B4" w14:textId="77777777" w:rsidR="00E32380" w:rsidRDefault="00E32380" w:rsidP="00E32380">
      <w:pPr>
        <w:numPr>
          <w:ilvl w:val="0"/>
          <w:numId w:val="6"/>
        </w:numPr>
        <w:jc w:val="both"/>
      </w:pPr>
      <w:r w:rsidRPr="00070F7E">
        <w:t xml:space="preserve">Razprava </w:t>
      </w:r>
      <w:r w:rsidR="00B1089C">
        <w:t>po poročilih in sprejem sklepov</w:t>
      </w:r>
    </w:p>
    <w:p w14:paraId="428ECEEC" w14:textId="77777777" w:rsidR="00916D6C" w:rsidRDefault="00E32380" w:rsidP="00916D6C">
      <w:pPr>
        <w:numPr>
          <w:ilvl w:val="0"/>
          <w:numId w:val="6"/>
        </w:numPr>
        <w:jc w:val="both"/>
      </w:pPr>
      <w:r w:rsidRPr="00B1089C">
        <w:t>Podelitev priznanj Športne zveze Murska Sobota</w:t>
      </w:r>
    </w:p>
    <w:p w14:paraId="7BA505DA" w14:textId="386E5825" w:rsidR="000C098F" w:rsidRDefault="000C098F" w:rsidP="00916D6C">
      <w:pPr>
        <w:numPr>
          <w:ilvl w:val="0"/>
          <w:numId w:val="6"/>
        </w:numPr>
        <w:jc w:val="both"/>
      </w:pPr>
      <w:r>
        <w:t xml:space="preserve">Dopolnitev </w:t>
      </w:r>
      <w:r w:rsidR="008C0BF3">
        <w:t>meril</w:t>
      </w:r>
      <w:r>
        <w:t xml:space="preserve"> </w:t>
      </w:r>
      <w:r w:rsidR="008C0BF3">
        <w:t>za izbor najboljših športnikov, športnic in moštev v MO-MS</w:t>
      </w:r>
      <w:r>
        <w:t xml:space="preserve"> </w:t>
      </w:r>
    </w:p>
    <w:p w14:paraId="04DE7F66" w14:textId="5A2F9F7C" w:rsidR="004D1C62" w:rsidRDefault="008C0BF3" w:rsidP="004D1C62">
      <w:pPr>
        <w:numPr>
          <w:ilvl w:val="0"/>
          <w:numId w:val="6"/>
        </w:numPr>
        <w:jc w:val="both"/>
      </w:pPr>
      <w:r>
        <w:t>Izbris</w:t>
      </w:r>
      <w:r w:rsidR="004D1C62">
        <w:t xml:space="preserve"> društ</w:t>
      </w:r>
      <w:r>
        <w:t>va iz</w:t>
      </w:r>
      <w:r w:rsidR="004D1C62">
        <w:t xml:space="preserve"> članstv</w:t>
      </w:r>
      <w:r>
        <w:t>a</w:t>
      </w:r>
      <w:r w:rsidR="004D1C62">
        <w:t xml:space="preserve"> Športne zveze Murska Sobota</w:t>
      </w:r>
    </w:p>
    <w:p w14:paraId="66CA21A0" w14:textId="77777777" w:rsidR="00E32380" w:rsidRPr="00070F7E" w:rsidRDefault="00E32380" w:rsidP="00E32380">
      <w:pPr>
        <w:numPr>
          <w:ilvl w:val="0"/>
          <w:numId w:val="6"/>
        </w:numPr>
        <w:jc w:val="both"/>
      </w:pPr>
      <w:r w:rsidRPr="00070F7E">
        <w:t>Razno,</w:t>
      </w:r>
    </w:p>
    <w:p w14:paraId="7378F274" w14:textId="77777777" w:rsidR="00E32380" w:rsidRPr="00070F7E" w:rsidRDefault="00E32380" w:rsidP="00E32380">
      <w:pPr>
        <w:numPr>
          <w:ilvl w:val="0"/>
          <w:numId w:val="7"/>
        </w:numPr>
        <w:jc w:val="both"/>
      </w:pPr>
      <w:r w:rsidRPr="00070F7E">
        <w:t>Beseda gostov,</w:t>
      </w:r>
    </w:p>
    <w:p w14:paraId="01FA4B99" w14:textId="77777777" w:rsidR="002449D8" w:rsidRDefault="00A46FB8" w:rsidP="002449D8">
      <w:pPr>
        <w:numPr>
          <w:ilvl w:val="0"/>
          <w:numId w:val="7"/>
        </w:numPr>
        <w:jc w:val="both"/>
      </w:pPr>
      <w:r>
        <w:t>Ostale informacije</w:t>
      </w:r>
    </w:p>
    <w:p w14:paraId="7A32DF01" w14:textId="77777777" w:rsidR="00A46FB8" w:rsidRDefault="00A46FB8" w:rsidP="00A46FB8">
      <w:pPr>
        <w:ind w:left="783"/>
        <w:jc w:val="both"/>
      </w:pPr>
    </w:p>
    <w:p w14:paraId="0CA232F0" w14:textId="77777777" w:rsidR="00A46FB8" w:rsidRPr="00A46FB8" w:rsidRDefault="00A46FB8" w:rsidP="00A46FB8">
      <w:pPr>
        <w:jc w:val="both"/>
      </w:pPr>
      <w:r w:rsidRPr="00A46FB8">
        <w:t xml:space="preserve">Upravičeno odsotnost lahko sporočite na tel. 031 792 969 (Goran </w:t>
      </w:r>
      <w:proofErr w:type="spellStart"/>
      <w:r w:rsidRPr="00A46FB8">
        <w:t>Gutalj</w:t>
      </w:r>
      <w:proofErr w:type="spellEnd"/>
      <w:r w:rsidRPr="00A46FB8">
        <w:t xml:space="preserve">) ali na elektronski naslov Športne zveze Murska Sobota ( </w:t>
      </w:r>
      <w:hyperlink r:id="rId8" w:history="1">
        <w:r w:rsidRPr="00A46FB8">
          <w:rPr>
            <w:rStyle w:val="Hiperpovezava"/>
          </w:rPr>
          <w:t>info@sz-ms.si</w:t>
        </w:r>
      </w:hyperlink>
      <w:r w:rsidRPr="00A46FB8">
        <w:t xml:space="preserve"> )</w:t>
      </w:r>
    </w:p>
    <w:p w14:paraId="4588D843" w14:textId="77777777" w:rsidR="00A46FB8" w:rsidRPr="00070F7E" w:rsidRDefault="00A46FB8" w:rsidP="00A46FB8">
      <w:pPr>
        <w:ind w:left="783"/>
        <w:jc w:val="both"/>
      </w:pPr>
    </w:p>
    <w:p w14:paraId="2DDD4939" w14:textId="77777777" w:rsidR="00E32380" w:rsidRPr="00070F7E" w:rsidRDefault="00E32380" w:rsidP="00E32380">
      <w:pPr>
        <w:jc w:val="both"/>
      </w:pPr>
    </w:p>
    <w:p w14:paraId="1D4EE31B" w14:textId="77777777" w:rsidR="00E32380" w:rsidRPr="00070F7E" w:rsidRDefault="00E32380" w:rsidP="00E32380">
      <w:pPr>
        <w:jc w:val="both"/>
      </w:pPr>
    </w:p>
    <w:p w14:paraId="766B3CA6" w14:textId="77777777" w:rsidR="00E32380" w:rsidRPr="00070F7E" w:rsidRDefault="00E32380" w:rsidP="00E32380">
      <w:pPr>
        <w:jc w:val="both"/>
      </w:pPr>
    </w:p>
    <w:p w14:paraId="0B02B534" w14:textId="77777777" w:rsidR="00E32380" w:rsidRPr="00070F7E" w:rsidRDefault="00E32380" w:rsidP="00E32380">
      <w:pPr>
        <w:jc w:val="both"/>
      </w:pPr>
      <w:r w:rsidRPr="00070F7E">
        <w:tab/>
      </w:r>
      <w:r w:rsidRPr="00070F7E">
        <w:tab/>
      </w:r>
      <w:r w:rsidRPr="00070F7E">
        <w:tab/>
      </w:r>
      <w:r w:rsidRPr="00070F7E">
        <w:tab/>
      </w:r>
      <w:r w:rsidRPr="00070F7E">
        <w:tab/>
      </w:r>
      <w:r w:rsidRPr="00070F7E">
        <w:tab/>
        <w:t>Predsednik Športne zveze  Murska Sobota</w:t>
      </w:r>
    </w:p>
    <w:p w14:paraId="01EE39FA" w14:textId="77777777" w:rsidR="00E32380" w:rsidRPr="00070F7E" w:rsidRDefault="00E32380" w:rsidP="00E32380">
      <w:pPr>
        <w:jc w:val="both"/>
      </w:pPr>
      <w:r w:rsidRPr="00070F7E">
        <w:tab/>
      </w:r>
      <w:r w:rsidRPr="00070F7E">
        <w:tab/>
      </w:r>
      <w:r w:rsidRPr="00070F7E">
        <w:tab/>
      </w:r>
      <w:r w:rsidRPr="00070F7E">
        <w:tab/>
      </w:r>
      <w:r w:rsidRPr="00070F7E">
        <w:tab/>
      </w:r>
      <w:r w:rsidRPr="00070F7E">
        <w:tab/>
      </w:r>
      <w:r w:rsidRPr="00070F7E">
        <w:tab/>
        <w:t xml:space="preserve">           Andrej  </w:t>
      </w:r>
      <w:proofErr w:type="spellStart"/>
      <w:r w:rsidRPr="00070F7E">
        <w:t>Gomboši</w:t>
      </w:r>
      <w:proofErr w:type="spellEnd"/>
    </w:p>
    <w:p w14:paraId="2B32D422" w14:textId="77777777" w:rsidR="00E32380" w:rsidRPr="00070F7E" w:rsidRDefault="00E32380" w:rsidP="00E32380">
      <w:pPr>
        <w:jc w:val="both"/>
      </w:pPr>
    </w:p>
    <w:p w14:paraId="5800EB8D" w14:textId="4980354A" w:rsidR="007C157E" w:rsidRDefault="008A046E" w:rsidP="00E32380">
      <w:pPr>
        <w:jc w:val="both"/>
      </w:pPr>
      <w:r>
        <w:t xml:space="preserve">Murska Sobota, </w:t>
      </w:r>
      <w:r w:rsidR="004175BA">
        <w:t>1</w:t>
      </w:r>
      <w:r w:rsidR="008C0BF3">
        <w:t>4</w:t>
      </w:r>
      <w:r w:rsidR="00916D6C">
        <w:t>. 5. 202</w:t>
      </w:r>
      <w:r w:rsidR="008C0BF3">
        <w:t>5</w:t>
      </w:r>
    </w:p>
    <w:p w14:paraId="365970D7" w14:textId="77777777" w:rsidR="00E54ECE" w:rsidRDefault="00E54ECE" w:rsidP="00E32380">
      <w:pPr>
        <w:jc w:val="both"/>
      </w:pPr>
    </w:p>
    <w:sectPr w:rsidR="00E54ECE" w:rsidSect="007C1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358BE"/>
    <w:multiLevelType w:val="hybridMultilevel"/>
    <w:tmpl w:val="611C08D2"/>
    <w:lvl w:ilvl="0" w:tplc="8CFC3B9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C3271"/>
    <w:multiLevelType w:val="hybridMultilevel"/>
    <w:tmpl w:val="BB7052F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00EC0"/>
    <w:multiLevelType w:val="hybridMultilevel"/>
    <w:tmpl w:val="FE2A5E4E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9B0762A"/>
    <w:multiLevelType w:val="hybridMultilevel"/>
    <w:tmpl w:val="F6049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10470D"/>
    <w:multiLevelType w:val="hybridMultilevel"/>
    <w:tmpl w:val="7F2AEF98"/>
    <w:lvl w:ilvl="0" w:tplc="9B22D6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5202898E">
      <w:start w:val="2"/>
      <w:numFmt w:val="decimal"/>
      <w:lvlText w:val="%2"/>
      <w:lvlJc w:val="left"/>
      <w:pPr>
        <w:tabs>
          <w:tab w:val="num" w:pos="1140"/>
        </w:tabs>
        <w:ind w:left="11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E5889"/>
    <w:multiLevelType w:val="hybridMultilevel"/>
    <w:tmpl w:val="449A5894"/>
    <w:lvl w:ilvl="0" w:tplc="B06CBB48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281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9283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127783">
    <w:abstractNumId w:val="4"/>
  </w:num>
  <w:num w:numId="4" w16cid:durableId="16567675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8587531">
    <w:abstractNumId w:val="4"/>
  </w:num>
  <w:num w:numId="6" w16cid:durableId="650328420">
    <w:abstractNumId w:val="3"/>
  </w:num>
  <w:num w:numId="7" w16cid:durableId="491723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D5C"/>
    <w:rsid w:val="000012AA"/>
    <w:rsid w:val="00032F70"/>
    <w:rsid w:val="00070F7E"/>
    <w:rsid w:val="000B57F1"/>
    <w:rsid w:val="000C098F"/>
    <w:rsid w:val="000D2EA8"/>
    <w:rsid w:val="000E32CE"/>
    <w:rsid w:val="000E4675"/>
    <w:rsid w:val="001D0482"/>
    <w:rsid w:val="001E012F"/>
    <w:rsid w:val="002449D8"/>
    <w:rsid w:val="00287894"/>
    <w:rsid w:val="002D1280"/>
    <w:rsid w:val="00402EF8"/>
    <w:rsid w:val="0041631C"/>
    <w:rsid w:val="004175BA"/>
    <w:rsid w:val="00442CFB"/>
    <w:rsid w:val="0045525A"/>
    <w:rsid w:val="004D1C62"/>
    <w:rsid w:val="004D28CA"/>
    <w:rsid w:val="00550CB9"/>
    <w:rsid w:val="005558AF"/>
    <w:rsid w:val="005836AB"/>
    <w:rsid w:val="00631E49"/>
    <w:rsid w:val="00672AC7"/>
    <w:rsid w:val="00675653"/>
    <w:rsid w:val="006A0551"/>
    <w:rsid w:val="006C31AE"/>
    <w:rsid w:val="006D18DD"/>
    <w:rsid w:val="006F076E"/>
    <w:rsid w:val="00733EAC"/>
    <w:rsid w:val="00773A92"/>
    <w:rsid w:val="007C157E"/>
    <w:rsid w:val="0081468F"/>
    <w:rsid w:val="0082680E"/>
    <w:rsid w:val="008530AE"/>
    <w:rsid w:val="00864C4D"/>
    <w:rsid w:val="008763DD"/>
    <w:rsid w:val="008A046E"/>
    <w:rsid w:val="008C0BF3"/>
    <w:rsid w:val="00916D6C"/>
    <w:rsid w:val="00923683"/>
    <w:rsid w:val="009547A0"/>
    <w:rsid w:val="009B7AF8"/>
    <w:rsid w:val="009C7F26"/>
    <w:rsid w:val="00A37D2E"/>
    <w:rsid w:val="00A46FB8"/>
    <w:rsid w:val="00B1089C"/>
    <w:rsid w:val="00B11283"/>
    <w:rsid w:val="00B606B0"/>
    <w:rsid w:val="00B801C2"/>
    <w:rsid w:val="00BA5BCA"/>
    <w:rsid w:val="00BE1CDA"/>
    <w:rsid w:val="00C05DC3"/>
    <w:rsid w:val="00C148EF"/>
    <w:rsid w:val="00C8105C"/>
    <w:rsid w:val="00CD1959"/>
    <w:rsid w:val="00D30435"/>
    <w:rsid w:val="00DA1AE9"/>
    <w:rsid w:val="00E24C89"/>
    <w:rsid w:val="00E32380"/>
    <w:rsid w:val="00E54ECE"/>
    <w:rsid w:val="00E774C9"/>
    <w:rsid w:val="00E87043"/>
    <w:rsid w:val="00EA0D5C"/>
    <w:rsid w:val="00EC2DF0"/>
    <w:rsid w:val="00F7180F"/>
    <w:rsid w:val="00F94081"/>
    <w:rsid w:val="00FC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05F0"/>
  <w15:docId w15:val="{A66276CF-DBA4-4B6E-A9C8-C37DE748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0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A0D5C"/>
    <w:pPr>
      <w:keepNext/>
      <w:jc w:val="center"/>
      <w:outlineLvl w:val="0"/>
    </w:pPr>
    <w:rPr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A0D5C"/>
    <w:rPr>
      <w:rFonts w:ascii="Times New Roman" w:eastAsia="Times New Roman" w:hAnsi="Times New Roman" w:cs="Times New Roman"/>
      <w:sz w:val="32"/>
      <w:szCs w:val="24"/>
      <w:lang w:eastAsia="sl-SI"/>
    </w:rPr>
  </w:style>
  <w:style w:type="character" w:styleId="Hiperpovezava">
    <w:name w:val="Hyperlink"/>
    <w:basedOn w:val="Privzetapisavaodstavka"/>
    <w:unhideWhenUsed/>
    <w:rsid w:val="00EA0D5C"/>
    <w:rPr>
      <w:color w:val="0000FF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EA0D5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EA0D5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sl-SI"/>
    </w:rPr>
  </w:style>
  <w:style w:type="paragraph" w:styleId="Odstavekseznama">
    <w:name w:val="List Paragraph"/>
    <w:basedOn w:val="Navaden"/>
    <w:uiPriority w:val="34"/>
    <w:qFormat/>
    <w:rsid w:val="00EA0D5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6A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6AB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markedcontent">
    <w:name w:val="markedcontent"/>
    <w:basedOn w:val="Privzetapisavaodstavka"/>
    <w:rsid w:val="00E54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z-ms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-m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OKS-ZŠZ, regijska pisarna Murska Sobota</cp:lastModifiedBy>
  <cp:revision>4</cp:revision>
  <cp:lastPrinted>2023-05-25T06:57:00Z</cp:lastPrinted>
  <dcterms:created xsi:type="dcterms:W3CDTF">2025-05-14T06:30:00Z</dcterms:created>
  <dcterms:modified xsi:type="dcterms:W3CDTF">2025-06-03T10:08:00Z</dcterms:modified>
</cp:coreProperties>
</file>